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D2C" w:rsidRDefault="007A2196">
      <w:r>
        <w:t xml:space="preserve">I HAVE RECEIVED THE HEREIN DESCRIBED HARDWARE AND SOFTWARE (SEE BELOW).  By accepting the possession of this equipment and software, I agree to the following:  I understand that it is in good working condition, and it is to be used for official Community Services of Northeast Texas, Inc., business only.  I shall not permit any other person to </w:t>
      </w:r>
      <w:r w:rsidR="00764C92">
        <w:t>possess</w:t>
      </w:r>
      <w:r>
        <w:t xml:space="preserve"> this equipment or so</w:t>
      </w:r>
      <w:r w:rsidR="00354316">
        <w:t>ftware.  I shall not sell, lease or otherwise grant anyone rights to this equipment or software.  I shall adhere to CSNT’s Policies &amp; Procedures governing the use of this equipment and software and comply with all applicable copyright and other regulations regarding the software.</w:t>
      </w:r>
    </w:p>
    <w:p w:rsidR="00354316" w:rsidRDefault="00354316">
      <w:r>
        <w:t>I understand that I am responsible for any damage to the equipment.  CSNT may request this equipment and software be returned at any time.  Upon request by CSNT or termination of the Agreement, I must return this equipment to CSNT in the same condition as on the Agreement beginning date, reasonable wear and tear excepted.  Some common sense actions you must take to protect this equipment, software and confidential data that may be on this equipment include, but are not limited to the following:</w:t>
      </w:r>
    </w:p>
    <w:p w:rsidR="00354316" w:rsidRDefault="00354316" w:rsidP="000C574D">
      <w:pPr>
        <w:pStyle w:val="ListParagraph"/>
        <w:numPr>
          <w:ilvl w:val="0"/>
          <w:numId w:val="1"/>
        </w:numPr>
      </w:pPr>
      <w:r w:rsidRPr="000C574D">
        <w:rPr>
          <w:b/>
        </w:rPr>
        <w:t>Do not</w:t>
      </w:r>
      <w:r>
        <w:t xml:space="preserve"> leave unattended, do not leave in cars, do not leave in plain view in homes or leave in an unlocked home or garage</w:t>
      </w:r>
    </w:p>
    <w:p w:rsidR="000C574D" w:rsidRDefault="000C574D" w:rsidP="000C574D">
      <w:pPr>
        <w:pStyle w:val="ListParagraph"/>
        <w:numPr>
          <w:ilvl w:val="0"/>
          <w:numId w:val="1"/>
        </w:numPr>
      </w:pPr>
      <w:r w:rsidRPr="000C574D">
        <w:rPr>
          <w:b/>
        </w:rPr>
        <w:t>Do</w:t>
      </w:r>
      <w:r>
        <w:t xml:space="preserve"> keep information password-protected, log off when you are away from your </w:t>
      </w:r>
      <w:r w:rsidR="00764C92">
        <w:t>tablet</w:t>
      </w:r>
    </w:p>
    <w:p w:rsidR="000C574D" w:rsidRDefault="000C574D" w:rsidP="000C574D">
      <w:pPr>
        <w:pStyle w:val="ListParagraph"/>
        <w:numPr>
          <w:ilvl w:val="0"/>
          <w:numId w:val="1"/>
        </w:numPr>
      </w:pPr>
      <w:r>
        <w:t>Protect from liquids or dampness</w:t>
      </w:r>
    </w:p>
    <w:p w:rsidR="000C574D" w:rsidRDefault="000C574D" w:rsidP="000C574D">
      <w:pPr>
        <w:pStyle w:val="ListParagraph"/>
        <w:numPr>
          <w:ilvl w:val="0"/>
          <w:numId w:val="1"/>
        </w:numPr>
      </w:pPr>
      <w:r>
        <w:t>Protect from extreme temperature (i.e. do not leave in trunk of car for long periods of time)</w:t>
      </w:r>
    </w:p>
    <w:p w:rsidR="000C574D" w:rsidRDefault="000C574D">
      <w:r>
        <w:t>I agree to accept this equipment and software “as is,”</w:t>
      </w:r>
      <w:r w:rsidR="00885DFC">
        <w:t xml:space="preserve"> </w:t>
      </w:r>
      <w:r>
        <w:t>In no event shall CSNT be liable to me, my personal representative or heirs for any incidental, special, indirect or consequential damage of whatever nature arising out of any claim, whether in contract, tort or otherwise, alleging CSNT’s failure to perform its obligations under this Agreement or it breach of any duty, common law or otherwise, owed to me.</w:t>
      </w:r>
    </w:p>
    <w:p w:rsidR="00764C92" w:rsidRDefault="00AA17A2">
      <w:r>
        <w:t xml:space="preserve">Name: (Please Print): __________________________________________  </w:t>
      </w:r>
    </w:p>
    <w:p w:rsidR="00341B9C" w:rsidRDefault="00341B9C">
      <w:r>
        <w:t>Signature: ___________________________________________________</w:t>
      </w:r>
      <w:bookmarkStart w:id="0" w:name="_GoBack"/>
      <w:bookmarkEnd w:id="0"/>
    </w:p>
    <w:p w:rsidR="00764C92" w:rsidRDefault="00AA17A2">
      <w:r>
        <w:t xml:space="preserve">Location: ____________________________________________________ </w:t>
      </w:r>
    </w:p>
    <w:p w:rsidR="00AA17A2" w:rsidRDefault="00AA17A2">
      <w:r>
        <w:t>Equipment Model: ___________________________</w:t>
      </w:r>
      <w:proofErr w:type="gramStart"/>
      <w:r>
        <w:t>_  Serial</w:t>
      </w:r>
      <w:proofErr w:type="gramEnd"/>
      <w:r>
        <w:t xml:space="preserve"> #: _________________________________</w:t>
      </w:r>
    </w:p>
    <w:p w:rsidR="00AA17A2" w:rsidRDefault="00AA17A2">
      <w:r>
        <w:t>Peripherals Included with this item: ________________________________________________________</w:t>
      </w:r>
    </w:p>
    <w:p w:rsidR="00AA17A2" w:rsidRDefault="00AA17A2">
      <w:r>
        <w:t>Due Back on:  _________________________________________________</w:t>
      </w:r>
    </w:p>
    <w:sectPr w:rsidR="00AA17A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3D3" w:rsidRDefault="00F523D3" w:rsidP="00764C92">
      <w:pPr>
        <w:spacing w:after="0" w:line="240" w:lineRule="auto"/>
      </w:pPr>
      <w:r>
        <w:separator/>
      </w:r>
    </w:p>
  </w:endnote>
  <w:endnote w:type="continuationSeparator" w:id="0">
    <w:p w:rsidR="00F523D3" w:rsidRDefault="00F523D3" w:rsidP="00764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3D3" w:rsidRDefault="00F523D3" w:rsidP="00764C92">
      <w:pPr>
        <w:spacing w:after="0" w:line="240" w:lineRule="auto"/>
      </w:pPr>
      <w:r>
        <w:separator/>
      </w:r>
    </w:p>
  </w:footnote>
  <w:footnote w:type="continuationSeparator" w:id="0">
    <w:p w:rsidR="00F523D3" w:rsidRDefault="00F523D3" w:rsidP="00764C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C92" w:rsidRPr="00764C92" w:rsidRDefault="00764C92" w:rsidP="00764C92">
    <w:pPr>
      <w:pStyle w:val="Header"/>
      <w:jc w:val="center"/>
      <w:rPr>
        <w:sz w:val="32"/>
      </w:rPr>
    </w:pPr>
    <w:r w:rsidRPr="00764C92">
      <w:rPr>
        <w:sz w:val="32"/>
      </w:rPr>
      <w:t>IT Technology Agreement Form</w:t>
    </w:r>
  </w:p>
  <w:p w:rsidR="00764C92" w:rsidRDefault="00764C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B15376"/>
    <w:multiLevelType w:val="hybridMultilevel"/>
    <w:tmpl w:val="3BC20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196"/>
    <w:rsid w:val="000C574D"/>
    <w:rsid w:val="001A26CC"/>
    <w:rsid w:val="00341B9C"/>
    <w:rsid w:val="00354316"/>
    <w:rsid w:val="003B2BB9"/>
    <w:rsid w:val="00456D2C"/>
    <w:rsid w:val="00647CF6"/>
    <w:rsid w:val="00764C92"/>
    <w:rsid w:val="007A2196"/>
    <w:rsid w:val="00885DFC"/>
    <w:rsid w:val="00AA17A2"/>
    <w:rsid w:val="00D7622B"/>
    <w:rsid w:val="00F52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F5F5CF-9D42-41CA-930C-0C134F7C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74D"/>
    <w:pPr>
      <w:ind w:left="720"/>
      <w:contextualSpacing/>
    </w:pPr>
  </w:style>
  <w:style w:type="paragraph" w:styleId="BalloonText">
    <w:name w:val="Balloon Text"/>
    <w:basedOn w:val="Normal"/>
    <w:link w:val="BalloonTextChar"/>
    <w:uiPriority w:val="99"/>
    <w:semiHidden/>
    <w:unhideWhenUsed/>
    <w:rsid w:val="00764C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C92"/>
    <w:rPr>
      <w:rFonts w:ascii="Segoe UI" w:hAnsi="Segoe UI" w:cs="Segoe UI"/>
      <w:sz w:val="18"/>
      <w:szCs w:val="18"/>
    </w:rPr>
  </w:style>
  <w:style w:type="paragraph" w:styleId="Header">
    <w:name w:val="header"/>
    <w:basedOn w:val="Normal"/>
    <w:link w:val="HeaderChar"/>
    <w:uiPriority w:val="99"/>
    <w:unhideWhenUsed/>
    <w:rsid w:val="00764C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C92"/>
  </w:style>
  <w:style w:type="paragraph" w:styleId="Footer">
    <w:name w:val="footer"/>
    <w:basedOn w:val="Normal"/>
    <w:link w:val="FooterChar"/>
    <w:uiPriority w:val="99"/>
    <w:unhideWhenUsed/>
    <w:rsid w:val="00764C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Bridgette P</dc:creator>
  <cp:keywords/>
  <dc:description/>
  <cp:lastModifiedBy>Bridgette Parton</cp:lastModifiedBy>
  <cp:revision>3</cp:revision>
  <cp:lastPrinted>2020-06-29T13:23:00Z</cp:lastPrinted>
  <dcterms:created xsi:type="dcterms:W3CDTF">2020-06-29T13:17:00Z</dcterms:created>
  <dcterms:modified xsi:type="dcterms:W3CDTF">2020-06-29T13:23:00Z</dcterms:modified>
</cp:coreProperties>
</file>